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0403C5" w:rsidRPr="000403C5" w:rsidTr="000403C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3C5" w:rsidRPr="000403C5" w:rsidTr="000403C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0403C5" w:rsidRPr="000403C5" w:rsidTr="000403C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4 квітня 2018 р. № 201-р </w:t>
            </w: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0403C5" w:rsidRPr="000403C5" w:rsidRDefault="000403C5" w:rsidP="000403C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0403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розподілу обсягу субвенції з державного бюджету місцевим бюджетам на формування інфраструктури об’єднаних територіальних громад у 2018 році</w:t>
      </w:r>
    </w:p>
    <w:p w:rsidR="000403C5" w:rsidRPr="000403C5" w:rsidRDefault="000403C5" w:rsidP="000403C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04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Відповідно до </w:t>
      </w:r>
      <w:hyperlink r:id="rId5" w:anchor="n1664" w:tgtFrame="_blank" w:history="1">
        <w:r w:rsidRPr="00040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шостої</w:t>
        </w:r>
      </w:hyperlink>
      <w:r w:rsidRPr="0004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108 Бюджетного кодексу України затвердити </w:t>
      </w:r>
      <w:hyperlink r:id="rId6" w:anchor="n8" w:history="1">
        <w:r w:rsidRPr="00040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розподіл обсягу субвенції з державного бюджету місцевим бюджетам на формування інфраструктури об’єднаних територіальних громад у 2018 році</w:t>
        </w:r>
      </w:hyperlink>
      <w:r w:rsidRPr="0004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згідно з додатком.</w:t>
      </w:r>
    </w:p>
    <w:p w:rsidR="000403C5" w:rsidRPr="000403C5" w:rsidRDefault="000403C5" w:rsidP="000403C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04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Міністерству регіонального розвитку, будівництва та житлово-комунального господарства забезпечити погодження розподілу обсягу субвенції, затвердженого цим розпорядженням, з Комітетом Верховної Ради України з питань бюджету.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0403C5" w:rsidRPr="000403C5" w:rsidTr="000403C5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04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0403C5" w:rsidRPr="000403C5" w:rsidTr="000403C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0403C5" w:rsidRPr="000403C5" w:rsidRDefault="00FB5FD2" w:rsidP="0004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0403C5" w:rsidRPr="000403C5" w:rsidTr="000403C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"/>
            <w:bookmarkEnd w:id="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розпорядження Кабінету Міністрів України </w:t>
            </w: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4 квітня 2018 р. № 201-р</w:t>
            </w:r>
          </w:p>
        </w:tc>
      </w:tr>
    </w:tbl>
    <w:p w:rsidR="000403C5" w:rsidRPr="000403C5" w:rsidRDefault="000403C5" w:rsidP="000403C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0403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РОЗПОДІЛ </w:t>
      </w:r>
      <w:r w:rsidRPr="0004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403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обсягу субвенції з </w:t>
      </w:r>
      <w:hyperlink r:id="rId7" w:tgtFrame="_blank" w:history="1">
        <w:r w:rsidRPr="000403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державного бюджету</w:t>
        </w:r>
      </w:hyperlink>
      <w:r w:rsidRPr="000403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місцевим бюджетам на формування інфраструктури об’єднаних територіальних громад у 2018 році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705"/>
        <w:gridCol w:w="1022"/>
        <w:gridCol w:w="1530"/>
        <w:gridCol w:w="661"/>
        <w:gridCol w:w="661"/>
        <w:gridCol w:w="663"/>
        <w:gridCol w:w="1174"/>
        <w:gridCol w:w="796"/>
      </w:tblGrid>
      <w:tr w:rsidR="000403C5" w:rsidRPr="000403C5" w:rsidTr="000403C5">
        <w:trPr>
          <w:trHeight w:val="615"/>
        </w:trPr>
        <w:tc>
          <w:tcPr>
            <w:tcW w:w="204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9"/>
            <w:bookmarkEnd w:id="7"/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адміністративно-</w:t>
            </w: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територіальної одиниці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Назва об’єднаної територіальної громади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бюджету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Назва бюджету об’єднаної </w:t>
            </w: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територіальної громади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Чисельність населення станом на 1 січня 2017 року, осіб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території об’єднаної територіал</w:t>
            </w: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ьної громади, кв. кілометрів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Обсяг субвенції, тис. </w:t>
            </w: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гривень</w:t>
            </w:r>
          </w:p>
        </w:tc>
      </w:tr>
      <w:tr w:rsidR="000403C5" w:rsidRPr="000403C5" w:rsidTr="000403C5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міське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 область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Бабчинецька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02514000000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Бабчинці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3083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3083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127,97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1566,3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Бар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Брацлавська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Брацлав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Вапнярська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Вапнярка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Вороновиця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Глуховецька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Глухівці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738,6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Гніванська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Гнівань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Дашів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235,51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Джулинська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Джулинка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126,01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Жданівська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Війтівці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69,59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1441,1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Іванів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2612,7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Іллінці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375,19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4183,8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Калинівка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Ковалівка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2326,3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Краснопільська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Краснопілка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178,73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Кунка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2214,7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Лука-Мелешківська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Лука-Мелешківська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2420,3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Мельниківці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893,5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Мурафська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Мурафа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2277,6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Немирівська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Немирів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271,43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Новогребельська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Нова Гребля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859,6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Оратівська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Оратів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895,1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Райгородська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Райгород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1168,1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Росошанська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Росоша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Северинівська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Северинівка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Ситковецька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Ситківці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Сокиринецька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Хижинці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1254,7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Староприлуцька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Стара Прилука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1163,7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Студена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1656,8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Томашпільська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Томашпіль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1283,3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Тульчинська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Тульчин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Шляхівська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Шляхова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1295,2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Шпиків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873,3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Якушинецька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Якушинці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97,71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Боратин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2506,5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Велимченська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Велимче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110,87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Велицьк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2300,5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Вишнів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426,99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4219,2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Голобська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Голоби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298,81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Головне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223,52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2155,3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Городищенська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Городище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1563,6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Дубечненська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Дубечне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159,01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Дубове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Жидичинська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Жидичин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1479,7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Заболоття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2842,6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Заборольська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Забороль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Забродівська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Заброди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275,78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Заріччя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1659,1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Затурцівська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03540000000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Затурці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153,17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1956,6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Зимнівська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Зимне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2894,1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Іваничівська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Іваничі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1388,5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Княгининівська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Княгининок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2078,1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Колки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4482,5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Колодяжненська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Колодяжне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Копачівська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Копачівка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Литовезька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Литовеж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122,41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1834,9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Луків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1036,4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Любешівська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Любешів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1108,95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12603,2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Люблинецька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Люблинець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1171,6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Любомльська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Любомль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3121,2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Оваднівська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Овадне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231,35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2652,7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Павлівка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157,99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2409,3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Поворська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Поворськ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297,21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2914,9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Поромівська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Поромів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1275,8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Прилісненська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Прилісне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391,45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3816,4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Рівне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339,68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3486,6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Самарівська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Самари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271,62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3045,6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Сереховичівська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Сереховичі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1492,6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Смідинська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Смідин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161,24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1787,7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Смолигівська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Смолигів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Турійська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03537000000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Турійськ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1401,8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Устилузька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Устилуг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3839,6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Цуманська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Цумань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Шацьк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307,45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2677,3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Апостолівська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Апостолове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6529,9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Аули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924,7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Богданівка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3945,8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Божедарівська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Божедарівка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Вакулівська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Вакулове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2485,5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Варварівська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Варварівка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Васильківська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Васильківка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3896,8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Великомихайлівська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Великомихайлівка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2657,8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Вербки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4635,3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Верхньодніпровська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Верхньодніпровськ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893,1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Вишневе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Гречаноподівська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Гречані Поди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2159,9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Грушівка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3300,5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Девладівська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04556000000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Девладове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Святовасилівська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Святовасилівка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231,92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Зайцівська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Зайцеве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Зеленодольська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Зеленодольськ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311,91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3475,6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Іларіонівська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Іларіонове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1703,4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04550000000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Карпівка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Китайгородська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Китайгород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1466,5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Криничанська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Кринички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2772,7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Лихівська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Лихівка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1868,6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Лошкарівська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Лошкарівка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242,41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2407,3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Любимівська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04553000000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Любимівка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1919,9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Ляшківка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Маломихайлівська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Маломихайлівка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Межиріцька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Межиріч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3518,4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Межова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5611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Миколаївка (Васильківський район)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2807,3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Миколаївка (Петропавлівський район)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Мирове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1666,3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Могилівська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Могилів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1837,4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Нивотрудівська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Нива Трудова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2090,5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Новолатівська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Новолатівка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2342,7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Новоолександрівська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Новоолександрівка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Новопавлівська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Новопавлівка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321,44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2985,7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Новопокровська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Новопокровка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1972,5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Першотравневська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Першотравневе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2511,9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Петриківка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2077,9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Покровське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4477,8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Раївка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669,4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6839,2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Роздорська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Роздори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1234,5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Саксаганська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04555000000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Саксагань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3179,3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Славгородська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Славгород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Слобожанська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Слобожанське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1346,4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Солоне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Софіївська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Софіївка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2129,7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Сурсько-Литовська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Сурсько-Литовське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2325,7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Томаківка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623,84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5694,1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Троїцька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Троїцьке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04554000000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Українське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2261,7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Царичанська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Царичанка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Червоногригорівська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04540000000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Червоногригорівка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487,82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Чкаловська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Чкалове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1320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Широківська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04551000000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Широке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305,12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2632,2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Юр’ївська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04552000000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Юр’ївка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3258,6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Андріївка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159,65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1570,1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Званівка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1359,6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Іллінівка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526,52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5605,3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Лиманська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Лиман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1209,75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9996,2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Миколаївка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166,67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1596,8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Сіверська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Сіверськ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1745,4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Соледарська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Соледар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558,29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5814,9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Черкаське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296,73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3309,6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Шахівська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Шахове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231,76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2134,9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Андрушківська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Андрушки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1697,4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Баранівка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593,7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6032,1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Бараші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329,02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Білокоровицька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Білокоровичі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1215,6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Брониківська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Романівка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4279,7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Брусилівська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Брусилів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5678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Високе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1229,8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Вишевицька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Вишевичі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1429,7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Вільськ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Глибочицька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06544000000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Глибочиця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2441,2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Городниця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2949,1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Горщиківська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Горщик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Довбиська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Довбиш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Дубрівка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178,66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2109,7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Ємільчинська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Ємільчине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1111,7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10108,5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Іршанська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Іршанськ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556,8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Квітнева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Квітневе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Корнин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1829,2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Коростишівська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Коростишів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Краснопільська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Краснопіль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Курне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2837,7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Лугини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222,96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2057,7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Любарська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Любар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7762,5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Мартинівська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06540000000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Мартинівка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1807,8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Миропільська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Миропіль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1218,9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Народичі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9229,5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Новоборівська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Нова Борова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Овруцька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Овруч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9848,8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Олевськ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17618,6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06545000000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Оліївка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2192,8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Піщівська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Піщів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2207,8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Попільнянська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Попільня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4144,1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Потіївка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2473,6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06542000000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Пулини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337,89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3719,4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Радомишльська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06543000000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Радомишль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5183,5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Семенівка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Словечанська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Словечне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926,7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7486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06541000000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Соколів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1172,2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Станишівська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Станишівка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4580,4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Тетерівська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Тетерівка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3102,9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Ушомирська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Ушомир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3529,9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Хорошів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Червоненська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Червоне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1695,6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Чижівська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Чижівка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2927,5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Чоповицька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Чоповичі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2042,6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Баранинська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Баранинці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2719,1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Вільховецька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Вільхівці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3782,7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Іршавська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Іршава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Перечинська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Перечин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144,53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2437,5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Поляна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2999,4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Тячівська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Тячів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3355,3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Берестівська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Берестове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498,15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4141,8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Біленьківська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Біленьке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Благовіщенська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08535000000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Благовіщенка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232,39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2601,2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Ботіївська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Ботієве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Великобілозерська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Велика Білозерка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469,28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4844,2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Веселе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438,22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3299,8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Водяне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5058,4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Воздвижівська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Воздвижівка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176,85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Воскресенка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3047,9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Гірсівська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Гірсівка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2126,2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Гуляйпільська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Гуляйполе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653,29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5181,4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Долинське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2546,9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Кам’янсько-Дніпровська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Кам’янка-Дніпровська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4692,5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Кирилівка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4722,4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Комиш-Зорянська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Комиш-Зоря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Комишуваська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Комишуваха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530,55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5138,7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Малотокмачанська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Мала Токмачка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1844,6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Новобогданівська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Новобогданівка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198,43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2539,4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Новоолексіївська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08536000000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Новоолексіївка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Новоуспенівська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Новоуспенівка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296,15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2710,8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Оріхівська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Оріхів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3231,3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Осипенківська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Осипенко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Остриківка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2324,6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Павлівське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1805,2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Петро-Михайлівська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Петро-Михайлівка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1641,2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Підгірненська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Підгірне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1696,1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Плодородненська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Плодородне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216,33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2209,6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Преображенська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Преображенка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367,14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Приазовська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Приазовське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232,61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1660,6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Приморська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Приморськ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Смирнове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2745,4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Таврійська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Таврійське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2248,4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Чернігівка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9934,4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Чкаловська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Чкалове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2439,5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Широківська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Широке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378,34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5173,1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Якимівська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Якимівка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1055,4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9446,5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Білоберізька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Білоберізка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1007,7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Більшівці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1745,1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Брошнів-Осадська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Брошнів-Осада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1196,1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Верхня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140,62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Витвиця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154,94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Войнилівська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Войнилів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1462,2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Делятин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168,45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Дзвиняч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2467,4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Заболотів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149,82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Космацька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Космач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Ланчин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753,5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Матеївці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Нижньовербізька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Нижній Вербіж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64,99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2979,1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Олешанська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Олеша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2068,2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П’ядики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3261,9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Переріслянська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Перерісль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2710,8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Печеніжин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4330,6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Рожнівська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Рожнів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3504,2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Спас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1324,1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Старобогородчанська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Старі Богородчани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84,33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2115,5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Тлумацька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Тлумач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181,27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3530,3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Яблунів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142,55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Ямниця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76,09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2560,4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Великодимерська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Велика Димерка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3511,4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Дівичківська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Дівички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Калитянська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Калита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2938,2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Медвин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133,46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Пісківка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1207,4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Студеники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191,37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2183,3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Тетіїв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442,18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4773,9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Узин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Фурсівська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Фурси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3095,5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Бобринецька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Бобринець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195,30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1355,3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Великоандрусівська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Велика Андрусівка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556,63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4070,3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Великосеверинівська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Велика Северинка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1753,8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Ганнівська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Ганнівка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Катеринівська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Катеринівка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1379,2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Компаніївська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Компаніївка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Маловисківська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Мала Виска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231,83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2112,3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Новоукраїнська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Новоукраїнка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2634,1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Первозванівська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Первозванівка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2192,2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Помічна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768,5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Смолінська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Смоліне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Соколівське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214,42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2863,1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Тишківська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Тишківка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27,19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Біловодська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Біловодськ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13432,8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Білокуракинська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Білокуракине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6332,1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Красноріченська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Красноріченське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244,74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2146,8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Нижньодуванська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Нижня Дуванка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226,59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1627,7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Новопсковська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Новопсков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226,04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Привілля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Троїцька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Троїцьке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951,59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7410,9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Чмирівська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Чмирівка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206,23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Бабина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1554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Бісковицька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Бісковичі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1809,4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Великолюбінська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Великий Любінь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Великомостівська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Великі Мости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3452,3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Вільшаницька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Вільшаник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1225,4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Воле-Баранецька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Воля-Баранецька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Волиця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788,1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Воютицька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Воютичі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2158,7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Гніздичівська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Гніздичів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939,4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Грабовецька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Грабовець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1480,6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Давидівська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Давидів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Дублянська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Дубляни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714,5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Жовтанецька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Жовтанці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3033,1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Заболотцівська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Заболотці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Кам’янка-Бузька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Кам’янка-Бузька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3457,3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Луки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1290,7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Магерівська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Магерів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1814,6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Міженецька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Міженець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Мостиська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258,43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4814,1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Мурованська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13535000000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Муроване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Нижанковицька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Нижанковичі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Новокалинівська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Новий Калинів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1482,7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Новоміська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Нове Місто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Новострілищанська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Нові Стрілища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Підберізцівська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Підберізці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1975,1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Розвадівська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Розвадів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3028,1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Рудки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Славська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Славське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Солонка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3354,1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Судововишнянська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Судова Вишня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1645,3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Тростянецька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Тростянець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3267,9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Ходорівська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Ходорів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6165,8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Чукв’янська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Чуква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1317,6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Шегинівська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Шегині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2311,9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Щирецька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Щирець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2222,5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Арбузинська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Арбузинка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292,03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2136,5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Баштанська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Баштанка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773,85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Березанка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443,77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3800,1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Благодатненська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Благодатне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370,03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3675,8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Бузьке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Веселинове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3572,9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Весняне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1193,7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Володимирівка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235,66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2114,9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Воскресенське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2831,3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Галицинове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311,35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Доманівка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Дорошівка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149,67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1611,5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Казанка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704,48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5520,4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Кам’яномостівська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Кам’яний Міст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1737,4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Коблеве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264,37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Куцурубська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Куцуруб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758,54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6509,6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Михайлівка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447,62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3356,6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Мостове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334,18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2921,4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Нечаянська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Нечаяне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Новополтавська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Новополтавка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142,39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1655,3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Олександрівка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288,45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2774,7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Ольшанська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Ольшанське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57,05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932,8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Прибужанівська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Прибужани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4267,3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Прибужжя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300,86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3148,7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Радсадівська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Радісний Сад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205,72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2338,4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Чорноморська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Чорноморка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385,88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Шевченкове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296,81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Широківська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Широке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2215,1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Авангардівська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Авангард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1645,8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Балтська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Балта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855,08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8561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Березівка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1051,3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Біляївська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Біляївка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Великомихайлівська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Велика Михайлівка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494,01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Вилківська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Вилкове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479,71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Дальницька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Дальник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171,12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Затишанська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Затишшя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Знам’янська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Знам’янка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410,89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4298,3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Коноплянська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Конопляне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Красносільська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Красносілка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262,63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4465,3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Куяльницька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Куяльник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1026,15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13044,8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Лиманська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Лиман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4263,9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Маразліївська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Маразліївка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251,88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3062,4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Маяківська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Маяки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3214,6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Мологівська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Молога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205,61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4779,3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Новокальчевська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Новокальчеве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214,53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Розквітівська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Розквіт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234,88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2501,4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Старокозацька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Старокозаче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3766,4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Таїровська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Таїрове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Тузлівська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Тузли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1275,8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Цебриківська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Цебрикове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Шабівська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Шабо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580,91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7232,5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Ширяївська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Ширяєве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3612,7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Яськівська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Яськи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3575,8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Білоцерківська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Білоцерківка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200,69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Бутенківська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Бутенки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1842,5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Великобагачанська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Велика Багачка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332,63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3222,9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Великосорочинська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Великі Сорочинці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1759,7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Глобинська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Глобине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3781,3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Гребінківська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Гребінка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916,5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Драбинівська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Драбинівка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245,78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2596,4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Заворсклянська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Заворскло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1541,6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Засульська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Засулля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604,3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7993,6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Клепачівська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Клепачі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126,28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Козельщинська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Козельщина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491,54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Ланна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1596,5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Лохвицька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Лохвиця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769,9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Малоперещепинська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Мала Перещепина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2289,3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Мачухівська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Мачухи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247,08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3545,5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Машівка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136,46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1826,2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Михайлівка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444,33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4223,9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Недогарківська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Недогарки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84,77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Нехворощанська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Нехвороща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287,46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3085,1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Новоаврамівська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Новоаврамівка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1527,8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Новогалещинська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Нова Галещина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59,23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702,7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Новознам’янська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Нова Знам’янка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1695,6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Новосанжарська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смт. Нові Санжари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Оболонь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1497,7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Омельницька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Омельник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224,82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2669,1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Петрівсько-Роменська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Петрівка-Роменська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2433,9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Пирятинська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Пирятин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97,62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Піщанська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Піщане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Покровсько-багачанська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Покровська Багачка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Пришибська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Пришиб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1065,4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Решетилівська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Решетилівка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174,26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1510,8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Рокита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111,84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Руденківська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Руденківка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Семенівка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2877,5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Сенча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Сергіївка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1758,4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Скороходівська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Скороходове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1329,1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Шишацька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Шишаки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611,53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6338,8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Щербанівська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16536000000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Щербані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Бабин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1200,7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Бокійма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2621,1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Боремельська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Боремель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Бугрин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1670,5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Висоцьк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2607,6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Демидівська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Демидівка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Деражне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3020,4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Клевань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Клесів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Козин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3074,9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Крупець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2589,5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Локниця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2910,3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Малолюбашанська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Мала Любаша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3947,3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Миляч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Мирогощанська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Мирогоща Друга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2545,1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Млинів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Немовичі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4608,6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Острожець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Підлозцівська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Підлозці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872,8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Пісків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Привільне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Радивилів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2306,2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Смига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2463,7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Тараканів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1370,8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Ярославичі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1360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Бездрицька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Бездрик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1440,3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Береза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Боромлянська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Боромля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305,02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3213,4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Бочечківська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Бочечки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2948,1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Буринь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434,58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3932,3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Верхньосироватська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Верхня Сироватка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174,65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2720,6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Вільшанська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Вільшана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258,51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2845,2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Грунь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246,99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2968,2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Дружбівська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Дружба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126,13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973,8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Дубов’язівська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Дубов’язівка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2583,3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Зноб-Новгородська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Зноб-Новгородське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3480,3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Кириківка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2597,9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Комишанська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Комиші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132,04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Коровинська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Коровинці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189,57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Краснопільська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Краснопілля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555,5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4805,2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Кролевецька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Кролевець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2806,5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Миколаївка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457,35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Миколаївка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233,61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2521,7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Миропільська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Миропілля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2956,1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Недригайлівська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Недригайлів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8769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295,66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Нижньосироватська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Нижня Сироватка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2583,1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Новослобідська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Нова Слобода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3080,8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Степанівка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129,42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1236,1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Тростянецька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Тростянець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155,79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Хотінська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Хотінь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176,55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1857,5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Чернеччинська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Чернеччина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584,54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6178,9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Чупахівська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Чупахівка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141,03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1254,2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Шалигинська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Шалигине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257,52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1989,6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Байковецька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Байківці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2036,3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Білобожницька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Білобожниця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Більче-Золотецька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Більче-Золоте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1517,7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Борсуківська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Борсуки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1725,1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Борщівська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Борщів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Васильковецька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Васильківці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Великогаївська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Великі Гаї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Великодедеркальська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Великі Дедеркали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1467,1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Вишнівецька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Вишнівець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Гримайлівська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Гримайлів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Гусятинська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Гусятин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Заводська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Заводське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Залозецька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Залізці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1767,9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Зборівська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19540000000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Зборів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4604,5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Золотниківська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Золотники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3802,3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Золотопотіцька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Золотий Потік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Іванівка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Козлів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Колиндянська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Колиндяни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1844,5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Колодне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1204,7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Коропецька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Коропець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Коцюбинська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Коцюбинці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Ланівці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Лопушненська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Лопушне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Мельнице-Подільська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Мельниця-Подільська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4566,4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Микулинці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1676,6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Нове Село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Озернянська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Озерна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Озерянська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Озеряни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Підволочиська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Підволочиськ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5130,9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Почаїв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759,9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Саранчуківська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Саранчуки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Скала-Подільська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Скала-Подільська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2288,6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Скалатська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Скалат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Скорики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Теребовлянська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Теребовля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6763,1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Трибухівська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Трибухівці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Хоростківська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Хоростків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Чернихівецька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Чернихівці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812,2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Шумська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Шумськ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7055,1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Зачепилівська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Зачепилівка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411,76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Золочівська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Золочів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916,25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9842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Коломацька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Коломак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Малинівка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885,3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Малоданилівська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Мала Данилівка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1927,8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Мереф’янська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Мерефа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1152,4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Наталине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Нововодолазька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Нова Водолага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351,61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3547,6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Оскільська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Оскіл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Рогань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Старосалтівська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Старий Салтів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Чкаловська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Чкаловське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342,71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4009,6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Асканія-Нова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Асканія-Нова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Бехтерська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Бехтери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172,12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2090,4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Білозерська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Білозерка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1856,3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Борозенська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Борозенське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2930,6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Великокопанівська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Великі Копані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112,85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Виноградівська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Виноградове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362,36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4263,6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Високопільська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Високопілля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198,75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1756,6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Гладківська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Гладківка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207,91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2583,5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Горностаївська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Горностаївка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4918,3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Долматівська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Долматівка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275,25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2850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Зеленопідська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Зелений Під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Іванівка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620,22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4916,6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Каланчацька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Каланчак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630,26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5271,3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Костянтинівська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Костянтинівка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259,82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2598,3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Кочубеївська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Кочубеївка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206,23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2033,6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Любимівська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Любимівка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413,69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3787,9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Мирне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1590,7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Музиківка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126,88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Присиваська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Григорівка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399,53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3651,5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Роздольненська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Роздольне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1347,7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Станіславська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Станіслав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226,58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Тавричанська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Тавричанка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2599,9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Хрестівська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Хрестівка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261,02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3011,6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Чаплинська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Чаплинка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580,39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5073,8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Чулаківська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Чулаківка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340,27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3012,9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Ювілейна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с-ще Ювілейне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342,56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Хмельницька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Антоніни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226,73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2386,8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Баламутівська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Баламутівка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1153,6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Берездівська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Берездів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316,39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4180,9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Війтовецька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Війтівці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Вовковинецька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Вовковинці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1076,9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Волочиська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Волочиськ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6389,1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Ганнопільська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Ганнопіль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199,45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Гвардійська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Гвардійське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3032,4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Городок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631,46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7858,8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Гриців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194,29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2123,6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Гуків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Гуменецька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Гуменці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249,56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Дунаєвецька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Дунаївці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669,13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9624,2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Дунаєвецька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Дунаївці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260,78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3692,5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Жванецька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Жванець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2506,1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Китайгородська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Китайгород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2262,3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Колибаївська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Колибаївка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1678,3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Красилівська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Красилів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Крупець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134,03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1444,1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Ленковецька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Ленківці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3331,9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Летичівська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Летичів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631,97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6126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Лісовогринівецька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Лісові Гринівці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257,99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3558,8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Маків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2505,5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Меджибізька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Меджибіж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319,39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3635,4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Наркевицька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Наркевичі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214,94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Новоушицька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Нова Ушиця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10100,7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Олешинська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Олешин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1582,7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Полонне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6072,5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Понінківська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Понінка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179,96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1319,8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Розсошанська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Розсоша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Сатанівська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Сатанів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Слобідсько-Кульчієвецька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Слобідка-Кульчієвецька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2754,2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Смотрицька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Смотрич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Солобковецька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Солобківці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140,56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Старосинявська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Стара Синява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662,22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7775,6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Староушицька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22537000000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Стара Ушиця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1990,2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Судилківська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Судилків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5808,2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Чемеровецька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Чемерівці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7317,1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Чорноострівська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Чорний Острів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4705,7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Білозірська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Білозір’я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200,71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3337,7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Бузівська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Бузівка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62,65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Буки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736,8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Єрки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590,6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Жашківська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Жашків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Зорівка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1319,8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Іваньківська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Іваньки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1561,8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Іркліївська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Іркліїв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2692,9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Кам’янка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1294,2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Карашинська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Карашина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151,13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1957,4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Ліплявська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Ліпляве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219,46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1994,9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Матусівська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Матусів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111,61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Михайлівка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110,28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1553,9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Мліїв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194,80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2641,9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Мокрокалигірська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Мокра Калигірка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1869,2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Моринці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1149,2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Набутівська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Набутів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215,98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3050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Паланка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234,66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3220,7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Ротмістрівська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Ротмістрівка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1717,3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Селище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90,59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Соколівка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1368,2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Стеблівська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Стеблів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2209,8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Степанці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266,29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2951,6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Степанки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2012,3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Тальнівська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Тальне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1180,8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Шполянська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Шпола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1029,3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Вашківецька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Вашківці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2439,7</w:t>
            </w:r>
          </w:p>
        </w:tc>
      </w:tr>
      <w:tr w:rsidR="000403C5" w:rsidRPr="000403C5" w:rsidTr="000403C5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Вашковецька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Вашківці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Великокучурівська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Великий Кучурів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3756,7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Вижницька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Вижниця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4558,6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Вікно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Волока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1982,6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Глибоцька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Глибока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779,1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Кіцманська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Кіцмань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1069,8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Клішковецька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Клішківці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Конятинська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Конятин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1993,4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Кострижівська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Кострижівка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Красноїльська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Красноїльськ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1315,5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Магальська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Магала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3078,1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Мамаївська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Мамаївці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10395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Мамалигівська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Мамалига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4051,2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Недобоївська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Недобоївці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2349,8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Новоселицька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Новоселиця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3615,6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Остриця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3579,9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Рукшинська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Рукшин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2443,8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Селятинська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Селятин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3401,5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Сокирянська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Сокиряни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1026,6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Сторожинецька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Сторожинець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496,22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9374,3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Тереблеченська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Тереблече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67,78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1828,5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Усть-Путильська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Усть-Путила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1131,6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Чудейська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Чудей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11446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85,66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3561,6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Юрковецька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Юрківці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136,77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3346,2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Батуринська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Батурин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205,69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1623,5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Бобровицька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Бобровиця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1054,75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Варвинська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25535000000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Варва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769,1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Вертіївська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Вертіївка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273,79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2634,4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Височанська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25534000000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Високе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266,94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2807,2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Гончарівська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Гончарівське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1353,7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25536000000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Городня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768,97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6274,2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Деснянська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Десна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654,27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4303,4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Іванівка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306,69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Ічня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1140,81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9572,1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Кіптівська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Кіпті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294,76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2611,9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Козелецька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Козелець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Комарівська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Комарівка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360,23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3236,6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Коропська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Короп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835,24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7686,8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Корюківська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Корюківка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606,95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4735,7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Куликівка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861,85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7811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Линовицька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25537000000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Линовиця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123,07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962,8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Лосинівська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Лосинівка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189,82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1775,2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Любецька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Любеч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289,03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2114,8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Макіївка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1035,2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Малодівицька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Мала Дівиця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2093,4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25517000000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Мена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832,1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Михайло-Коцюбинська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25514000000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Михайло-Коцюбинське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434,29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4004,5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Мринська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25516000000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Мрин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322,29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3053,3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Новобасанська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Нова Басань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234,08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2785,8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Носівська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Носівка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511,95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4617,5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Олишівська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25533000000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Олишівка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153,94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1138,5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Остерська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Остер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177,58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1467,3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Парафіївська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25505000000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Парафіївка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288,74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2569,3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Плисківська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Плиски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2147,1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25528000000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Семенівка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1004,1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7516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Сновська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25510000000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м. Сновськ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1282,93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10720,4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Сосницька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25529000000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Сосниця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311,41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2795,9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25530000000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Срібне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4857,5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Талалаївська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25531000000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Талалаївка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186,75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1829,5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Тупичівська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25523000000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с. Тупичів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162,03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1632,9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Холминська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25532000000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отг смт Холми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323,91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2493,2</w:t>
            </w:r>
          </w:p>
        </w:tc>
      </w:tr>
      <w:tr w:rsidR="000403C5" w:rsidRPr="000403C5" w:rsidTr="000403C5">
        <w:trPr>
          <w:trHeight w:val="15"/>
        </w:trPr>
        <w:tc>
          <w:tcPr>
            <w:tcW w:w="20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5620665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2074066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3546599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164189,04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3C5" w:rsidRPr="000403C5" w:rsidRDefault="000403C5" w:rsidP="000403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1900000</w:t>
            </w:r>
          </w:p>
        </w:tc>
      </w:tr>
    </w:tbl>
    <w:p w:rsidR="002817B9" w:rsidRDefault="002817B9"/>
    <w:p w:rsidR="00FB5FD2" w:rsidRDefault="00FB5FD2"/>
    <w:p w:rsidR="00FB5FD2" w:rsidRPr="00FB5FD2" w:rsidRDefault="00FB5FD2">
      <w:pPr>
        <w:rPr>
          <w:b/>
          <w:sz w:val="32"/>
        </w:rPr>
      </w:pPr>
      <w:bookmarkStart w:id="8" w:name="_GoBack"/>
      <w:r w:rsidRPr="00FB5FD2">
        <w:rPr>
          <w:b/>
          <w:sz w:val="32"/>
        </w:rPr>
        <w:t>ПОСИЛАННЯ: http://zakon.rada.gov.ua/laws/show/201-2018-%D1%80</w:t>
      </w:r>
      <w:bookmarkEnd w:id="8"/>
    </w:p>
    <w:sectPr w:rsidR="00FB5FD2" w:rsidRPr="00FB5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C5"/>
    <w:rsid w:val="000403C5"/>
    <w:rsid w:val="002817B9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655A"/>
  <w15:chartTrackingRefBased/>
  <w15:docId w15:val="{29F1535A-52E8-4A2A-887F-CD0FA819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403C5"/>
  </w:style>
  <w:style w:type="character" w:customStyle="1" w:styleId="rvts64">
    <w:name w:val="rvts64"/>
    <w:basedOn w:val="a0"/>
    <w:rsid w:val="000403C5"/>
  </w:style>
  <w:style w:type="character" w:customStyle="1" w:styleId="rvts9">
    <w:name w:val="rvts9"/>
    <w:basedOn w:val="a0"/>
    <w:rsid w:val="000403C5"/>
  </w:style>
  <w:style w:type="paragraph" w:customStyle="1" w:styleId="rvps6">
    <w:name w:val="rvps6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403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3C5"/>
    <w:rPr>
      <w:color w:val="800080"/>
      <w:u w:val="single"/>
    </w:rPr>
  </w:style>
  <w:style w:type="paragraph" w:customStyle="1" w:styleId="rvps4">
    <w:name w:val="rvps4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403C5"/>
  </w:style>
  <w:style w:type="paragraph" w:customStyle="1" w:styleId="rvps15">
    <w:name w:val="rvps15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0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2246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01-2018-%D1%80/print" TargetMode="External"/><Relationship Id="rId5" Type="http://schemas.openxmlformats.org/officeDocument/2006/relationships/hyperlink" Target="http://zakon.rada.gov.ua/laws/show/2456-17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30882</Words>
  <Characters>17603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User-DIVP2</dc:creator>
  <cp:keywords/>
  <dc:description/>
  <cp:lastModifiedBy>User-DIVP2</cp:lastModifiedBy>
  <cp:revision>3</cp:revision>
  <dcterms:created xsi:type="dcterms:W3CDTF">2018-11-14T08:04:00Z</dcterms:created>
  <dcterms:modified xsi:type="dcterms:W3CDTF">2018-11-14T08:57:00Z</dcterms:modified>
</cp:coreProperties>
</file>