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7D10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Форма подання ідей </w:t>
      </w:r>
      <w:r w:rsidR="008B2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="008B2ADF" w:rsidRPr="008B2ADF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proofErr w:type="spellStart"/>
      <w:r w:rsidR="008B2ADF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проєктів</w:t>
      </w:r>
      <w:proofErr w:type="spellEnd"/>
    </w:p>
    <w:p w:rsidR="00B54733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 включення до Плану заходів з реалізації у 2025-2027 роках Стратегії розвитку Донецької області на період до 2027 року</w:t>
      </w:r>
    </w:p>
    <w:p w:rsidR="00A87D10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d"/>
        <w:tblW w:w="9918" w:type="dxa"/>
        <w:tblLook w:val="04A0" w:firstRow="1" w:lastRow="0" w:firstColumn="1" w:lastColumn="0" w:noHBand="0" w:noVBand="1"/>
      </w:tblPr>
      <w:tblGrid>
        <w:gridCol w:w="3397"/>
        <w:gridCol w:w="1594"/>
        <w:gridCol w:w="1595"/>
        <w:gridCol w:w="1595"/>
        <w:gridCol w:w="1737"/>
      </w:tblGrid>
      <w:tr w:rsidR="00A87D10" w:rsidRPr="00A87D10" w:rsidTr="00A87D10">
        <w:tc>
          <w:tcPr>
            <w:tcW w:w="3397" w:type="dxa"/>
          </w:tcPr>
          <w:p w:rsidR="00A87D10" w:rsidRPr="008B2ADF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</w:rPr>
              <w:t>Найменування заходу</w:t>
            </w:r>
            <w:r w:rsidR="008B2ADF" w:rsidRPr="008B2ADF">
              <w:rPr>
                <w:rFonts w:ascii="Times New Roman" w:hAnsi="Times New Roman" w:cs="Times New Roman"/>
                <w:b/>
                <w:bCs/>
              </w:rPr>
              <w:t>/проєкту</w:t>
            </w:r>
          </w:p>
        </w:tc>
        <w:tc>
          <w:tcPr>
            <w:tcW w:w="6521" w:type="dxa"/>
            <w:gridSpan w:val="4"/>
          </w:tcPr>
          <w:p w:rsidR="00A87D10" w:rsidRPr="00A87D10" w:rsidRDefault="00A87D10" w:rsidP="00E05996">
            <w:pPr>
              <w:tabs>
                <w:tab w:val="left" w:pos="1139"/>
              </w:tabs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Назва </w:t>
            </w:r>
            <w:r w:rsidR="00E05996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заходу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повинна бути короткою, виразною і передавати зміст </w:t>
            </w:r>
            <w:r w:rsidR="00E05996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заходу</w:t>
            </w:r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ru-RU"/>
              </w:rPr>
              <w:t>/</w:t>
            </w:r>
            <w:proofErr w:type="spellStart"/>
            <w:r w:rsid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проєкту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. Слід уникати занадто узагальнених, абстрактних чи «поетичних» назв, які потребують додаткових пояснень </w:t>
            </w:r>
          </w:p>
        </w:tc>
      </w:tr>
      <w:tr w:rsidR="00103315" w:rsidRPr="00A87D10" w:rsidTr="00A87D10">
        <w:tc>
          <w:tcPr>
            <w:tcW w:w="3397" w:type="dxa"/>
          </w:tcPr>
          <w:p w:rsidR="00103315" w:rsidRPr="00A87D10" w:rsidRDefault="00103315" w:rsidP="00A87D10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стратегії</w:t>
            </w:r>
            <w:proofErr w:type="spellEnd"/>
          </w:p>
        </w:tc>
        <w:tc>
          <w:tcPr>
            <w:tcW w:w="6521" w:type="dxa"/>
            <w:gridSpan w:val="4"/>
          </w:tcPr>
          <w:p w:rsidR="00103315" w:rsidRPr="00A87D10" w:rsidRDefault="00103315" w:rsidP="00103315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Зазначається 1-2 завдан</w:t>
            </w:r>
            <w:r w:rsid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ня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Державної с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тратегії, на досягнення яких спрямований проєкт</w:t>
            </w:r>
          </w:p>
          <w:p w:rsidR="00103315" w:rsidRPr="00A87D10" w:rsidRDefault="00103315" w:rsidP="00A87D10">
            <w:pPr>
              <w:jc w:val="both"/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>Найменування</w:t>
            </w:r>
            <w:proofErr w:type="spellEnd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>завдання</w:t>
            </w:r>
            <w:proofErr w:type="spellEnd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103315">
              <w:rPr>
                <w:rFonts w:ascii="Times New Roman" w:hAnsi="Times New Roman" w:cs="Times New Roman"/>
                <w:b/>
                <w:bCs/>
                <w:lang w:val="ru-RU"/>
              </w:rPr>
              <w:t>регіональної</w:t>
            </w:r>
            <w:proofErr w:type="spellEnd"/>
            <w:r w:rsidR="0010331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>Стратегії</w:t>
            </w:r>
            <w:proofErr w:type="spellEnd"/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Зазначається 1-2 завдан</w:t>
            </w:r>
            <w:r w:rsid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ня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 xml:space="preserve"> Стратегії, на досягнення яких спрямований проєкт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8B2ADF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Опис проблеми, на вирішення якої спрямований </w:t>
            </w:r>
            <w:r w:rsidR="00E05996">
              <w:rPr>
                <w:rFonts w:ascii="Times New Roman" w:hAnsi="Times New Roman" w:cs="Times New Roman"/>
                <w:b/>
                <w:bCs/>
                <w:lang w:val="uk-UA"/>
              </w:rPr>
              <w:t>захід</w:t>
            </w:r>
            <w:r w:rsidR="008B2ADF" w:rsidRPr="008B2ADF">
              <w:rPr>
                <w:rFonts w:ascii="Times New Roman" w:hAnsi="Times New Roman" w:cs="Times New Roman"/>
                <w:b/>
                <w:bCs/>
              </w:rPr>
              <w:t>/проєкт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>(до 100 слів)</w:t>
            </w:r>
            <w:r w:rsidRPr="00A87D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Максимально стислий, але 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u w:val="single"/>
                <w:lang w:val="uk-UA"/>
              </w:rPr>
              <w:t>детальний опис проблеми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, на вирішення якої спрямований </w:t>
            </w:r>
            <w:proofErr w:type="spellStart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. Не пишіть загальновідомі факти, а лише діагностуйте конкретну проблему у громаді, субрегіоні, регіоні (з кількісними показниками!).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Не описуйте тут очікувані результати – про це йдеться нижче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 xml:space="preserve"> 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Очікувані від реалізації 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зах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о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д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8B2ADF" w:rsidRPr="008B2ADF">
              <w:rPr>
                <w:rFonts w:ascii="Times New Roman" w:hAnsi="Times New Roman" w:cs="Times New Roman"/>
                <w:b/>
                <w:bCs/>
              </w:rPr>
              <w:t>/проєкт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БЕЗПОСЕРЕДНІ результати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Наведіть нумерований список результатів-продуктів, що будуть отримані БЕЗПОСЕРЕДНЬО у результаті виконання </w:t>
            </w:r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заходу/проєкту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. Бажано у формулюваннях типу: «встановлено», «створено», «підготовлено», «навчено» і </w:t>
            </w:r>
            <w:proofErr w:type="spellStart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т.д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. – обов’язково з КІЛЬКІСНИМИ  характеристиками</w:t>
            </w:r>
            <w:r w:rsidRPr="00A87D10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u w:val="single"/>
              </w:rPr>
              <w:t xml:space="preserve">Приклади: 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Проведено обстеження та розмінування 50 га с/г земель.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Надано підтримку 500 талановитим учням.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Навчено 1200 безробітних з числа ВПО.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Очікувані від реалізації 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заходу</w:t>
            </w:r>
            <w:r w:rsidR="008B2ADF" w:rsidRPr="008B2ADF">
              <w:rPr>
                <w:rFonts w:ascii="Times New Roman" w:hAnsi="Times New Roman" w:cs="Times New Roman"/>
                <w:b/>
                <w:bCs/>
              </w:rPr>
              <w:t>/проєкт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  <w:r w:rsidR="008B2ADF"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>опосередковані результати</w:t>
            </w:r>
            <w:r w:rsidRPr="00A87D10">
              <w:rPr>
                <w:rFonts w:ascii="Times New Roman" w:hAnsi="Times New Roman" w:cs="Times New Roman"/>
                <w:b/>
                <w:bCs/>
              </w:rPr>
              <w:t xml:space="preserve"> (індикатори)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Наведіть нумерований список ОПОСЕРЕДКОВАНИХ кількісних і ЯКІСНИХ змін, спричинених діяльністю у рамках </w:t>
            </w:r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заходу/</w:t>
            </w:r>
            <w:proofErr w:type="spellStart"/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проєкту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, бажано з кількісними характеристиками. Очікувані результати мають забезпечувати/впливати на виконання відповідного завдання Стратегії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.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u w:val="single"/>
              </w:rPr>
              <w:t xml:space="preserve">Приклади: 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Підвищено рівень працевлаштування серед ВПО до 70%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</w:rPr>
              <w:t>Відновлено діяльність 5 фермерських господарств на розмінованих землях.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>Основні</w:t>
            </w:r>
            <w:proofErr w:type="spellEnd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8B2ADF">
              <w:rPr>
                <w:rFonts w:ascii="Times New Roman" w:hAnsi="Times New Roman" w:cs="Times New Roman"/>
                <w:b/>
                <w:bCs/>
                <w:lang w:val="ru-RU"/>
              </w:rPr>
              <w:t>етапи</w:t>
            </w:r>
            <w:proofErr w:type="spellEnd"/>
            <w:r w:rsidR="008B2AD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="008B2ADF">
              <w:rPr>
                <w:rFonts w:ascii="Times New Roman" w:hAnsi="Times New Roman" w:cs="Times New Roman"/>
                <w:b/>
                <w:bCs/>
                <w:lang w:val="ru-RU"/>
              </w:rPr>
              <w:t>реалізації</w:t>
            </w:r>
            <w:proofErr w:type="spellEnd"/>
            <w:r w:rsidR="008B2AD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заходу</w:t>
            </w:r>
            <w:r w:rsidR="008B2ADF" w:rsidRPr="008B2ADF">
              <w:rPr>
                <w:rFonts w:ascii="Times New Roman" w:hAnsi="Times New Roman" w:cs="Times New Roman"/>
                <w:b/>
                <w:bCs/>
              </w:rPr>
              <w:t>/проєкт</w:t>
            </w:r>
            <w:r w:rsidR="008B2ADF">
              <w:rPr>
                <w:rFonts w:ascii="Times New Roman" w:hAnsi="Times New Roman" w:cs="Times New Roman"/>
                <w:b/>
                <w:bCs/>
                <w:lang w:val="uk-UA"/>
              </w:rPr>
              <w:t>у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Зазначте лише ключові </w:t>
            </w:r>
            <w:r w:rsid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етапи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у формі «створення», «підготовка», «організація» і </w:t>
            </w:r>
            <w:proofErr w:type="spellStart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т.д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. </w:t>
            </w:r>
            <w:r w:rsid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Вони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повинні вести до очікуваних результатів-продуктів. Наведіть нумерований список.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u w:val="single"/>
                <w:lang w:val="uk-UA"/>
              </w:rPr>
              <w:t>Приклад</w:t>
            </w:r>
          </w:p>
          <w:p w:rsidR="00A87D10" w:rsidRPr="00A87D10" w:rsidRDefault="009B62AF" w:rsidP="008B2AD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9"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Формування</w:t>
            </w:r>
            <w:r w:rsidR="00A87D10"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перелік</w:t>
            </w:r>
            <w:r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у</w:t>
            </w:r>
            <w:r w:rsidR="00A87D10"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сільськогосподарських земель, що потребують розмінування;</w:t>
            </w:r>
          </w:p>
          <w:p w:rsidR="00A87D10" w:rsidRPr="00A87D10" w:rsidRDefault="00A87D10" w:rsidP="008B2AD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9"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Проведен</w:t>
            </w:r>
            <w:r w:rsidR="009B62A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ня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обстеження земель;</w:t>
            </w:r>
          </w:p>
          <w:p w:rsidR="00A87D10" w:rsidRPr="00103315" w:rsidRDefault="00A87D10" w:rsidP="008B2ADF">
            <w:pPr>
              <w:numPr>
                <w:ilvl w:val="0"/>
                <w:numId w:val="2"/>
              </w:numPr>
              <w:tabs>
                <w:tab w:val="clear" w:pos="720"/>
                <w:tab w:val="num" w:pos="322"/>
              </w:tabs>
              <w:ind w:left="29" w:firstLine="0"/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Здійснен</w:t>
            </w:r>
            <w:r w:rsidR="009B62A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ня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заход</w:t>
            </w:r>
            <w:r w:rsidR="009B62A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ів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з розмінування земель.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06415E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Обсяг фінансування, </w:t>
            </w: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>тис.грн</w:t>
            </w:r>
            <w:proofErr w:type="spellEnd"/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  <w:t>2025 рік</w:t>
            </w: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  <w:t>2026 рік</w:t>
            </w: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  <w:t>2027 рік</w:t>
            </w: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  <w:lang w:val="uk-UA"/>
              </w:rPr>
              <w:t>Разом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Всього, тис. грн, у </w:t>
            </w:r>
            <w:proofErr w:type="spellStart"/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>т.ч</w:t>
            </w:r>
            <w:proofErr w:type="spellEnd"/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>.: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     Державний бюджет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     Обласний бюджет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     Бюджет громади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     Міжнародна допомога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pStyle w:val="ac"/>
              <w:spacing w:before="0" w:beforeAutospacing="0" w:after="0" w:afterAutospacing="0"/>
            </w:pP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t xml:space="preserve">     Інші джерела </w:t>
            </w:r>
            <w:r w:rsidRPr="00A87D10">
              <w:rPr>
                <w:rFonts w:eastAsiaTheme="minorEastAsia"/>
                <w:color w:val="000000" w:themeColor="dark1"/>
                <w:kern w:val="24"/>
                <w:lang w:val="uk-UA"/>
              </w:rPr>
              <w:br/>
              <w:t xml:space="preserve">     (зазначити які)</w:t>
            </w:r>
          </w:p>
        </w:tc>
        <w:tc>
          <w:tcPr>
            <w:tcW w:w="1594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595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  <w:tc>
          <w:tcPr>
            <w:tcW w:w="1737" w:type="dxa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Інше</w:t>
            </w:r>
            <w:proofErr w:type="spellEnd"/>
            <w:r w:rsidRPr="00A87D1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(за потреби)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Будь-яка інша важлива інформація щодо ідеї </w:t>
            </w:r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заходу/</w:t>
            </w:r>
            <w:proofErr w:type="spellStart"/>
            <w:r w:rsidR="008B2ADF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проєкту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. Зокрема щодо передісторії, досвіду реалізації подібних </w:t>
            </w:r>
            <w:r w:rsidR="00277D03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заход</w:t>
            </w:r>
            <w:r w:rsidR="00277D03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ів</w:t>
            </w:r>
            <w:r w:rsidR="00277D03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/</w:t>
            </w:r>
            <w:proofErr w:type="spellStart"/>
            <w:r w:rsidR="00277D03" w:rsidRPr="008B2ADF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</w:t>
            </w:r>
            <w:r w:rsidR="00277D03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ів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, зокрема за кошти донорів, щодо прикладів співпраці громад тощо. </w:t>
            </w:r>
          </w:p>
          <w:p w:rsidR="00A87D10" w:rsidRPr="000F25D6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Інформація щодо обґрунтованості обсягів фінансування</w:t>
            </w:r>
            <w:r w:rsidR="00277D03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, наявності ресурсів</w:t>
            </w: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 тощо. 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Відповідальні за підготовку та реалізацію </w:t>
            </w:r>
            <w:r w:rsidR="00277D03">
              <w:rPr>
                <w:rFonts w:ascii="Times New Roman" w:hAnsi="Times New Roman" w:cs="Times New Roman"/>
                <w:b/>
                <w:bCs/>
                <w:lang w:val="uk-UA"/>
              </w:rPr>
              <w:t>заходу</w:t>
            </w:r>
            <w:r w:rsidR="00277D03" w:rsidRPr="008B2ADF">
              <w:rPr>
                <w:rFonts w:ascii="Times New Roman" w:hAnsi="Times New Roman" w:cs="Times New Roman"/>
                <w:b/>
                <w:bCs/>
              </w:rPr>
              <w:t>/</w:t>
            </w: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>проекту; потенційні партнери</w:t>
            </w:r>
            <w:r w:rsidRPr="00A87D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pl-PL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Хто відповідатиме за реалізацію </w:t>
            </w:r>
            <w:proofErr w:type="spellStart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проєкт</w:t>
            </w:r>
            <w:r w:rsidR="00277D03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у</w:t>
            </w:r>
            <w:proofErr w:type="spellEnd"/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 xml:space="preserve">? Вказуйте якомога конкретніше, уникайте формулювань типу «виконком» чи «рада» </w:t>
            </w:r>
          </w:p>
          <w:p w:rsidR="00A87D10" w:rsidRPr="00A87D10" w:rsidRDefault="00A87D10" w:rsidP="00A87D10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Які громадські організації, соціальні та інші групи можуть бути залучені і яка їх роль (фінансування, реалізація, партнерство)?</w:t>
            </w:r>
          </w:p>
          <w:p w:rsidR="00A87D10" w:rsidRPr="00A87D10" w:rsidRDefault="00A87D10" w:rsidP="00A87D10">
            <w:pPr>
              <w:tabs>
                <w:tab w:val="left" w:pos="1792"/>
              </w:tabs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Чи передбачається співробітництво територіальних громад</w:t>
            </w:r>
          </w:p>
        </w:tc>
      </w:tr>
      <w:tr w:rsidR="00A87D10" w:rsidRPr="00A87D10" w:rsidTr="00A87D10">
        <w:tc>
          <w:tcPr>
            <w:tcW w:w="3397" w:type="dxa"/>
          </w:tcPr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Контактні дані особи, яка подала </w:t>
            </w:r>
            <w:proofErr w:type="spellStart"/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>проєктну</w:t>
            </w:r>
            <w:proofErr w:type="spellEnd"/>
            <w:r w:rsidRPr="00A87D10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ідею</w:t>
            </w:r>
            <w:r w:rsidRPr="00A87D1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87D10" w:rsidRPr="00A87D10" w:rsidRDefault="00A87D10" w:rsidP="00A87D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1" w:type="dxa"/>
            <w:gridSpan w:val="4"/>
          </w:tcPr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A87D10">
              <w:rPr>
                <w:rFonts w:ascii="Times New Roman" w:hAnsi="Times New Roman" w:cs="Times New Roman"/>
                <w:i/>
                <w:iCs/>
                <w:color w:val="0070C0"/>
                <w:sz w:val="22"/>
                <w:szCs w:val="22"/>
                <w:lang w:val="uk-UA"/>
              </w:rPr>
              <w:t>ПІБ, посада, мобільний телефон, електронна пошта</w:t>
            </w:r>
          </w:p>
          <w:p w:rsidR="00A87D10" w:rsidRPr="00A87D10" w:rsidRDefault="00A87D10" w:rsidP="00A87D10">
            <w:pPr>
              <w:jc w:val="both"/>
              <w:rPr>
                <w:rFonts w:ascii="Times New Roman" w:hAnsi="Times New Roman" w:cs="Times New Roman"/>
                <w:color w:val="0070C0"/>
                <w:sz w:val="22"/>
                <w:szCs w:val="22"/>
                <w:lang w:val="uk-UA"/>
              </w:rPr>
            </w:pPr>
          </w:p>
        </w:tc>
      </w:tr>
    </w:tbl>
    <w:p w:rsidR="00A87D10" w:rsidRDefault="00A87D10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02504" w:rsidRDefault="00402504" w:rsidP="004025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5E05" w:rsidRDefault="00695E05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A87D10" w:rsidRPr="00EC4CE2" w:rsidRDefault="00A87D10">
      <w:pPr>
        <w:pStyle w:val="a7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A87D10" w:rsidRPr="00EC4CE2" w:rsidSect="00103315">
      <w:pgSz w:w="11906" w:h="16838"/>
      <w:pgMar w:top="10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42606"/>
    <w:multiLevelType w:val="hybridMultilevel"/>
    <w:tmpl w:val="B8FAD3FC"/>
    <w:lvl w:ilvl="0" w:tplc="04DA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124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EF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E8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F83D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D44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34B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C1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E18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E1B1D"/>
    <w:multiLevelType w:val="hybridMultilevel"/>
    <w:tmpl w:val="EF76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959058">
    <w:abstractNumId w:val="1"/>
  </w:num>
  <w:num w:numId="2" w16cid:durableId="7224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33"/>
    <w:rsid w:val="0006415E"/>
    <w:rsid w:val="000B39F3"/>
    <w:rsid w:val="000F25D6"/>
    <w:rsid w:val="00103315"/>
    <w:rsid w:val="001C14F6"/>
    <w:rsid w:val="00220B2E"/>
    <w:rsid w:val="00277D03"/>
    <w:rsid w:val="00402504"/>
    <w:rsid w:val="005150D0"/>
    <w:rsid w:val="00695E05"/>
    <w:rsid w:val="00774EB5"/>
    <w:rsid w:val="007C75D1"/>
    <w:rsid w:val="00823227"/>
    <w:rsid w:val="008809E3"/>
    <w:rsid w:val="008B2ADF"/>
    <w:rsid w:val="008E2BF9"/>
    <w:rsid w:val="00981894"/>
    <w:rsid w:val="009B62AF"/>
    <w:rsid w:val="00A06BB7"/>
    <w:rsid w:val="00A87D10"/>
    <w:rsid w:val="00B263EC"/>
    <w:rsid w:val="00B54733"/>
    <w:rsid w:val="00E05996"/>
    <w:rsid w:val="00E55A7C"/>
    <w:rsid w:val="00EC4CE2"/>
    <w:rsid w:val="00F71382"/>
    <w:rsid w:val="00F777A7"/>
    <w:rsid w:val="00F8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71307"/>
  <w15:chartTrackingRefBased/>
  <w15:docId w15:val="{99AE7D2A-F848-544B-B39D-34EEBE38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7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7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7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7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7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7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7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7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7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7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7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7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7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4733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0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table" w:styleId="ad">
    <w:name w:val="Table Grid"/>
    <w:basedOn w:val="a1"/>
    <w:uiPriority w:val="39"/>
    <w:rsid w:val="00A87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94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389</Words>
  <Characters>2928</Characters>
  <Application>Microsoft Office Word</Application>
  <DocSecurity>0</DocSecurity>
  <Lines>162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Гришина</dc:creator>
  <cp:keywords/>
  <dc:description/>
  <cp:lastModifiedBy>Наталья Гришина</cp:lastModifiedBy>
  <cp:revision>15</cp:revision>
  <dcterms:created xsi:type="dcterms:W3CDTF">2025-02-26T11:31:00Z</dcterms:created>
  <dcterms:modified xsi:type="dcterms:W3CDTF">2025-03-11T14:03:00Z</dcterms:modified>
</cp:coreProperties>
</file>